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F0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 Омуртаг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ПП“ДВИЖЕНИЕ ЗА ПРАВА И СВОБОДИ“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23CF0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 и Омуртаг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ПП“ВЪЗРАЖДАНЕ“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B23CF0" w:rsidRPr="00A1779A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Попово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ИМА ТАКЪВ НАРОД“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B23CF0" w:rsidRPr="00F5637D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Отказ на кандидат за народен представител от участие в изборите за народни представители на 9 юни 2024г.</w:t>
      </w:r>
      <w:bookmarkStart w:id="0" w:name="_GoBack"/>
      <w:bookmarkEnd w:id="0"/>
    </w:p>
    <w:p w:rsidR="00B23CF0" w:rsidRPr="00D35E87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Формиране на единен номер и н</w:t>
      </w:r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азначаване на поименния състав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бр.</w:t>
      </w:r>
      <w:r w:rsidRPr="00BD0250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BD0250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Опака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</w:t>
      </w:r>
      <w:r w:rsidRPr="00FD08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изборите за членове на Европейския парламент от Република България и за народни представители на 9 юни 2024 г.</w:t>
      </w:r>
    </w:p>
    <w:p w:rsidR="00B23CF0" w:rsidRPr="00FE488A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Формиране на единен номер и назначаване на поименния състав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бр.</w:t>
      </w:r>
      <w:r w:rsidRPr="00F315EA">
        <w:rPr>
          <w:rFonts w:ascii="Times New Roman" w:eastAsia="Calibri" w:hAnsi="Times New Roman" w:cs="Times New Roman"/>
          <w:sz w:val="24"/>
          <w:szCs w:val="24"/>
        </w:rPr>
        <w:t>ПСИК</w:t>
      </w:r>
      <w:proofErr w:type="spellEnd"/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Антоново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B23CF0" w:rsidRPr="00FE488A" w:rsidRDefault="00B23CF0" w:rsidP="00B23CF0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315EA">
        <w:rPr>
          <w:rFonts w:ascii="Times New Roman" w:eastAsia="Calibri" w:hAnsi="Times New Roman" w:cs="Times New Roman"/>
          <w:sz w:val="24"/>
          <w:szCs w:val="24"/>
        </w:rPr>
        <w:t>Формиране на един</w:t>
      </w:r>
      <w:r>
        <w:rPr>
          <w:rFonts w:ascii="Times New Roman" w:eastAsia="Calibri" w:hAnsi="Times New Roman" w:cs="Times New Roman"/>
          <w:sz w:val="24"/>
          <w:szCs w:val="24"/>
        </w:rPr>
        <w:t>ни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и назначаване на поименни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състав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</w:rPr>
        <w:t>3 бр. ПСИК</w:t>
      </w:r>
      <w:r w:rsidRPr="00F315EA">
        <w:rPr>
          <w:rFonts w:ascii="Times New Roman" w:eastAsia="Calibri" w:hAnsi="Times New Roman" w:cs="Times New Roman"/>
          <w:sz w:val="24"/>
          <w:szCs w:val="24"/>
        </w:rPr>
        <w:t xml:space="preserve"> в Община </w:t>
      </w:r>
      <w:r>
        <w:rPr>
          <w:rFonts w:ascii="Times New Roman" w:eastAsia="Calibri" w:hAnsi="Times New Roman" w:cs="Times New Roman"/>
          <w:sz w:val="24"/>
          <w:szCs w:val="24"/>
        </w:rPr>
        <w:t>Омуртаг</w:t>
      </w:r>
      <w:r w:rsidRPr="00F315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A7BA4" w:rsidRPr="00B23CF0" w:rsidRDefault="007A7BA4" w:rsidP="00B23CF0"/>
    <w:sectPr w:rsidR="007A7BA4" w:rsidRPr="00B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72CA4"/>
    <w:rsid w:val="00213D93"/>
    <w:rsid w:val="00275108"/>
    <w:rsid w:val="003D042C"/>
    <w:rsid w:val="003E00AB"/>
    <w:rsid w:val="00402FB7"/>
    <w:rsid w:val="00422192"/>
    <w:rsid w:val="004E186C"/>
    <w:rsid w:val="006C3263"/>
    <w:rsid w:val="007A7BA4"/>
    <w:rsid w:val="00804B2D"/>
    <w:rsid w:val="00834C9C"/>
    <w:rsid w:val="00B23CF0"/>
    <w:rsid w:val="00B4377B"/>
    <w:rsid w:val="00B50ECB"/>
    <w:rsid w:val="00C845F8"/>
    <w:rsid w:val="00D20B9C"/>
    <w:rsid w:val="00D21D09"/>
    <w:rsid w:val="00D36652"/>
    <w:rsid w:val="00D52D10"/>
    <w:rsid w:val="00E6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2024-05-29T12:31:00Z</dcterms:created>
  <dcterms:modified xsi:type="dcterms:W3CDTF">2024-05-29T12:32:00Z</dcterms:modified>
</cp:coreProperties>
</file>