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9E" w:rsidRDefault="00FF029E" w:rsidP="00FF02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ормира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утвър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ждаване на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единните номера на избирателните секции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ПСИК на територията на община Омуртаг.</w:t>
      </w:r>
    </w:p>
    <w:p w:rsidR="000F5B6C" w:rsidRDefault="00FF029E" w:rsidP="00FF02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F5B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поименни състави на ПСИК в община Омуртаг.</w:t>
      </w:r>
    </w:p>
    <w:p w:rsidR="00FF029E" w:rsidRDefault="00FF029E" w:rsidP="00FF02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ормира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утвър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ждаване на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единните номера на избирателните секции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ПСИК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F5B6C" w:rsidRDefault="000F5B6C" w:rsidP="009B6D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поимен</w:t>
      </w:r>
      <w:r w:rsid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 състав на ПСИК в община Попово.</w:t>
      </w:r>
    </w:p>
    <w:p w:rsidR="00FF029E" w:rsidRDefault="00FF029E" w:rsidP="00FF02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ормира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утвър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ждаване на</w:t>
      </w:r>
      <w:r w:rsidRP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единните номера на избирателните секции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ПСИК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F5B6C" w:rsidRDefault="00FA56F8" w:rsidP="009B6D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0F5B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азначаване поимен</w:t>
      </w:r>
      <w:r w:rsidR="00FF02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0F5B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 състав</w:t>
      </w:r>
      <w:bookmarkStart w:id="0" w:name="_GoBack"/>
      <w:bookmarkEnd w:id="0"/>
      <w:r w:rsidR="000F5B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ПСИК в община Антоново.</w:t>
      </w:r>
    </w:p>
    <w:p w:rsidR="00FA56F8" w:rsidRPr="00FA56F8" w:rsidRDefault="00FA56F8" w:rsidP="00011EF3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Разглеждане на сигнал на тел.112.</w:t>
      </w:r>
    </w:p>
    <w:p w:rsidR="00D2688D" w:rsidRDefault="00FF22C6" w:rsidP="00011EF3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56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Разглеждане на ж</w:t>
      </w:r>
      <w:r w:rsidRPr="00FA56F8">
        <w:rPr>
          <w:rFonts w:ascii="Times New Roman" w:hAnsi="Times New Roman" w:cs="Times New Roman"/>
          <w:sz w:val="24"/>
          <w:szCs w:val="24"/>
        </w:rPr>
        <w:t>алба с вх.№ 1</w:t>
      </w:r>
      <w:r w:rsidR="00FA56F8">
        <w:rPr>
          <w:rFonts w:ascii="Times New Roman" w:hAnsi="Times New Roman" w:cs="Times New Roman"/>
          <w:sz w:val="24"/>
          <w:szCs w:val="24"/>
        </w:rPr>
        <w:t>71</w:t>
      </w:r>
      <w:r w:rsidRPr="00FA56F8">
        <w:rPr>
          <w:rFonts w:ascii="Times New Roman" w:hAnsi="Times New Roman" w:cs="Times New Roman"/>
          <w:sz w:val="24"/>
          <w:szCs w:val="24"/>
        </w:rPr>
        <w:t>/0</w:t>
      </w:r>
      <w:r w:rsidR="00FA56F8">
        <w:rPr>
          <w:rFonts w:ascii="Times New Roman" w:hAnsi="Times New Roman" w:cs="Times New Roman"/>
          <w:sz w:val="24"/>
          <w:szCs w:val="24"/>
        </w:rPr>
        <w:t>7</w:t>
      </w:r>
      <w:r w:rsidRPr="00FA56F8">
        <w:rPr>
          <w:rFonts w:ascii="Times New Roman" w:hAnsi="Times New Roman" w:cs="Times New Roman"/>
          <w:sz w:val="24"/>
          <w:szCs w:val="24"/>
        </w:rPr>
        <w:t>.04.2026г.</w:t>
      </w:r>
    </w:p>
    <w:p w:rsidR="00FA56F8" w:rsidRPr="00FA56F8" w:rsidRDefault="00FA56F8" w:rsidP="00011EF3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Одобряване на образец на табло – списък с имената и номерата на кандидатите по кандидатски листи на партии и коалиции за изборите за народни представители на 19 април 2026г.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QR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кодове за всички кандидатски листи в 28ми изборен район Търговищки.</w:t>
      </w:r>
    </w:p>
    <w:sectPr w:rsidR="00FA56F8" w:rsidRPr="00FA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769AD"/>
    <w:multiLevelType w:val="hybridMultilevel"/>
    <w:tmpl w:val="03CC1A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06FCC"/>
    <w:rsid w:val="00061B45"/>
    <w:rsid w:val="00090BC3"/>
    <w:rsid w:val="000C5B5F"/>
    <w:rsid w:val="000D13A5"/>
    <w:rsid w:val="000D1903"/>
    <w:rsid w:val="000F5B6C"/>
    <w:rsid w:val="00151B12"/>
    <w:rsid w:val="0015211D"/>
    <w:rsid w:val="00226B51"/>
    <w:rsid w:val="00323ABA"/>
    <w:rsid w:val="003B2091"/>
    <w:rsid w:val="00462376"/>
    <w:rsid w:val="00491DBC"/>
    <w:rsid w:val="004E5017"/>
    <w:rsid w:val="0050776B"/>
    <w:rsid w:val="0068204B"/>
    <w:rsid w:val="006F0C4E"/>
    <w:rsid w:val="00722616"/>
    <w:rsid w:val="00956EA4"/>
    <w:rsid w:val="0097516E"/>
    <w:rsid w:val="00990DCA"/>
    <w:rsid w:val="009B102B"/>
    <w:rsid w:val="009B6D08"/>
    <w:rsid w:val="009B7591"/>
    <w:rsid w:val="00A327CD"/>
    <w:rsid w:val="00A41E00"/>
    <w:rsid w:val="00A95593"/>
    <w:rsid w:val="00AA074D"/>
    <w:rsid w:val="00AB0B74"/>
    <w:rsid w:val="00C26038"/>
    <w:rsid w:val="00C65078"/>
    <w:rsid w:val="00D2688D"/>
    <w:rsid w:val="00D55684"/>
    <w:rsid w:val="00D8260F"/>
    <w:rsid w:val="00DE6F6C"/>
    <w:rsid w:val="00E7536A"/>
    <w:rsid w:val="00EC527F"/>
    <w:rsid w:val="00F340EE"/>
    <w:rsid w:val="00F636A8"/>
    <w:rsid w:val="00F946DD"/>
    <w:rsid w:val="00FA56F8"/>
    <w:rsid w:val="00FF029E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6</cp:revision>
  <cp:lastPrinted>2026-03-24T15:16:00Z</cp:lastPrinted>
  <dcterms:created xsi:type="dcterms:W3CDTF">2026-04-04T07:30:00Z</dcterms:created>
  <dcterms:modified xsi:type="dcterms:W3CDTF">2026-04-07T10:12:00Z</dcterms:modified>
</cp:coreProperties>
</file>